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306" w:rsidRPr="00C94B51" w:rsidRDefault="000F1306" w:rsidP="000F1306">
      <w:pPr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0F1306" w:rsidRPr="00C94B51" w:rsidRDefault="000F1306" w:rsidP="000F1306">
      <w:pPr>
        <w:jc w:val="both"/>
        <w:rPr>
          <w:rFonts w:ascii="Arial Narrow" w:hAnsi="Arial Narrow" w:cs="Arial"/>
        </w:rPr>
      </w:pPr>
    </w:p>
    <w:p w:rsidR="000F1306" w:rsidRPr="00C94B51" w:rsidRDefault="000F1306" w:rsidP="000F1306">
      <w:pPr>
        <w:rPr>
          <w:rFonts w:ascii="Arial Narrow" w:hAnsi="Arial Narrow" w:cs="Arial"/>
          <w:bCs/>
          <w:sz w:val="20"/>
          <w:szCs w:val="20"/>
        </w:rPr>
      </w:pPr>
      <w:r w:rsidRPr="00C94B51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D1695C">
        <w:rPr>
          <w:rFonts w:ascii="Arial Narrow" w:hAnsi="Arial Narrow" w:cs="Arial"/>
          <w:b/>
          <w:bCs/>
          <w:sz w:val="20"/>
          <w:szCs w:val="20"/>
        </w:rPr>
        <w:t>o</w:t>
      </w:r>
      <w:r>
        <w:rPr>
          <w:rFonts w:ascii="Arial Narrow" w:hAnsi="Arial Narrow" w:cs="Arial"/>
          <w:b/>
          <w:bCs/>
          <w:sz w:val="20"/>
          <w:szCs w:val="20"/>
        </w:rPr>
        <w:t xml:space="preserve">wania </w:t>
      </w:r>
      <w:r w:rsidRPr="00C94B51">
        <w:rPr>
          <w:rFonts w:ascii="Arial Narrow" w:hAnsi="Arial Narrow" w:cs="Arial"/>
          <w:b/>
          <w:bCs/>
          <w:sz w:val="20"/>
          <w:szCs w:val="20"/>
        </w:rPr>
        <w:t xml:space="preserve"> nr </w:t>
      </w:r>
      <w:r>
        <w:rPr>
          <w:rFonts w:ascii="Arial Narrow" w:hAnsi="Arial Narrow" w:cs="Arial"/>
          <w:b/>
          <w:sz w:val="20"/>
        </w:rPr>
        <w:t>ZO/PK/DO-120.263.</w:t>
      </w:r>
      <w:r w:rsidR="00EC706D">
        <w:rPr>
          <w:rFonts w:ascii="Arial Narrow" w:hAnsi="Arial Narrow" w:cs="Arial"/>
          <w:b/>
          <w:sz w:val="20"/>
        </w:rPr>
        <w:t>024.2019</w:t>
      </w:r>
    </w:p>
    <w:p w:rsidR="000F1306" w:rsidRDefault="000F1306" w:rsidP="000F1306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0F1306" w:rsidRPr="000F1306" w:rsidRDefault="00EC706D" w:rsidP="00EC706D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SPECYFIKACJA PRZEDMIOTU ZAMÓWIENIA</w:t>
      </w:r>
    </w:p>
    <w:p w:rsidR="000F1306" w:rsidRPr="000F1306" w:rsidRDefault="000F1306" w:rsidP="000F1306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  <w:r w:rsidRPr="000F1306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 xml:space="preserve">ZESTAWIENIE MINIMALNYCH WYMAGANYCH PARAMETRÓW TECHNICZNYCH </w:t>
      </w:r>
    </w:p>
    <w:p w:rsidR="000F1306" w:rsidRPr="000F1306" w:rsidRDefault="000F1306" w:rsidP="000F1306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:rsidR="000F1306" w:rsidRPr="000F1306" w:rsidRDefault="00EC706D" w:rsidP="000F1306">
      <w:pPr>
        <w:spacing w:before="120" w:after="6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Traktorek -kosiarka</w:t>
      </w:r>
    </w:p>
    <w:p w:rsidR="000F1306" w:rsidRPr="000F1306" w:rsidRDefault="000F1306" w:rsidP="000F1306">
      <w:pPr>
        <w:spacing w:before="120" w:after="6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  <w:r w:rsidRPr="000F1306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Rok produkcji: ……………………………………</w:t>
      </w:r>
      <w:r w:rsidR="00D31E8A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….</w:t>
      </w:r>
      <w:r w:rsidRPr="000F1306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…….</w:t>
      </w:r>
    </w:p>
    <w:p w:rsidR="00EC706D" w:rsidRDefault="00EC706D" w:rsidP="00EC706D">
      <w:pPr>
        <w:spacing w:before="120" w:after="6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Typ/model ……………………………………………….</w:t>
      </w:r>
    </w:p>
    <w:p w:rsidR="00AC3AFD" w:rsidRDefault="00D31E8A" w:rsidP="000F1306">
      <w:pPr>
        <w:spacing w:before="120" w:after="6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Producent : ………………………………………………..</w:t>
      </w:r>
    </w:p>
    <w:p w:rsidR="00AC3AFD" w:rsidRDefault="00AC3AFD" w:rsidP="000F1306">
      <w:pPr>
        <w:spacing w:before="120" w:after="6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5195"/>
        <w:gridCol w:w="3021"/>
      </w:tblGrid>
      <w:tr w:rsidR="00EC706D" w:rsidTr="00887320">
        <w:tc>
          <w:tcPr>
            <w:tcW w:w="846" w:type="dxa"/>
          </w:tcPr>
          <w:p w:rsidR="00EC706D" w:rsidRDefault="00EC706D" w:rsidP="000F1306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  <w:bookmarkStart w:id="0" w:name="_GoBack"/>
            <w:bookmarkEnd w:id="0"/>
          </w:p>
          <w:p w:rsidR="00EC706D" w:rsidRDefault="00EC706D" w:rsidP="000F1306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l.p.</w:t>
            </w:r>
          </w:p>
        </w:tc>
        <w:tc>
          <w:tcPr>
            <w:tcW w:w="8216" w:type="dxa"/>
            <w:gridSpan w:val="2"/>
          </w:tcPr>
          <w:p w:rsidR="00EC706D" w:rsidRDefault="00EC706D" w:rsidP="00AC3AFD">
            <w:pPr>
              <w:spacing w:after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C706D" w:rsidRDefault="00EC706D" w:rsidP="00D31E8A">
            <w:pPr>
              <w:tabs>
                <w:tab w:val="left" w:pos="176"/>
              </w:tabs>
              <w:spacing w:after="60"/>
              <w:ind w:left="176" w:hanging="17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  <w:r w:rsidRPr="000F13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Parametry techniczne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oferowane przez Wykonawcę</w:t>
            </w:r>
          </w:p>
        </w:tc>
      </w:tr>
      <w:tr w:rsidR="00EC706D" w:rsidTr="00624A45">
        <w:trPr>
          <w:trHeight w:val="4632"/>
        </w:trPr>
        <w:tc>
          <w:tcPr>
            <w:tcW w:w="846" w:type="dxa"/>
          </w:tcPr>
          <w:p w:rsidR="00EC706D" w:rsidRPr="00D1695C" w:rsidRDefault="00EC706D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216" w:type="dxa"/>
            <w:gridSpan w:val="2"/>
          </w:tcPr>
          <w:p w:rsidR="00EC706D" w:rsidRDefault="00EC706D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5258BD" w:rsidTr="00A30568">
        <w:tc>
          <w:tcPr>
            <w:tcW w:w="6041" w:type="dxa"/>
            <w:gridSpan w:val="2"/>
          </w:tcPr>
          <w:p w:rsidR="005258BD" w:rsidRDefault="005258BD" w:rsidP="005258BD">
            <w:pPr>
              <w:spacing w:before="120" w:after="6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  <w:r w:rsidRPr="000F13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 ogółem netto</w:t>
            </w:r>
          </w:p>
        </w:tc>
        <w:tc>
          <w:tcPr>
            <w:tcW w:w="3021" w:type="dxa"/>
          </w:tcPr>
          <w:p w:rsidR="005258BD" w:rsidRPr="005258BD" w:rsidRDefault="005258BD" w:rsidP="005258BD">
            <w:pPr>
              <w:spacing w:before="120" w:after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  <w:r w:rsidRPr="000F13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……………….. zł</w:t>
            </w:r>
          </w:p>
        </w:tc>
      </w:tr>
      <w:tr w:rsidR="005258BD" w:rsidTr="008C7524">
        <w:tc>
          <w:tcPr>
            <w:tcW w:w="6041" w:type="dxa"/>
            <w:gridSpan w:val="2"/>
          </w:tcPr>
          <w:p w:rsidR="005258BD" w:rsidRDefault="005258BD" w:rsidP="005258BD">
            <w:pPr>
              <w:spacing w:before="120" w:after="6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  <w:r w:rsidRPr="000F13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stawka podatku VAT</w:t>
            </w:r>
          </w:p>
        </w:tc>
        <w:tc>
          <w:tcPr>
            <w:tcW w:w="3021" w:type="dxa"/>
          </w:tcPr>
          <w:p w:rsidR="005258BD" w:rsidRDefault="005258BD" w:rsidP="005258BD">
            <w:pPr>
              <w:spacing w:before="120" w:after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….%</w:t>
            </w:r>
          </w:p>
        </w:tc>
      </w:tr>
      <w:tr w:rsidR="005258BD" w:rsidTr="00317709">
        <w:tc>
          <w:tcPr>
            <w:tcW w:w="6041" w:type="dxa"/>
            <w:gridSpan w:val="2"/>
          </w:tcPr>
          <w:p w:rsidR="005258BD" w:rsidRPr="000F1306" w:rsidRDefault="005258BD" w:rsidP="005258BD">
            <w:pPr>
              <w:spacing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5258BD" w:rsidRPr="000F1306" w:rsidRDefault="005258BD" w:rsidP="005258BD">
            <w:pPr>
              <w:spacing w:after="6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F13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Cena ogółem brutto</w:t>
            </w:r>
          </w:p>
          <w:p w:rsidR="005258BD" w:rsidRPr="000F1306" w:rsidRDefault="005258BD" w:rsidP="005258BD">
            <w:pPr>
              <w:spacing w:after="6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F1306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en-US"/>
              </w:rPr>
              <w:t>(wartość netto wraz z należnym podatkiem VAT)</w:t>
            </w:r>
          </w:p>
        </w:tc>
        <w:tc>
          <w:tcPr>
            <w:tcW w:w="3021" w:type="dxa"/>
          </w:tcPr>
          <w:p w:rsidR="00624A45" w:rsidRDefault="00624A45" w:rsidP="005258BD">
            <w:pPr>
              <w:spacing w:after="6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5258BD" w:rsidRPr="000F1306" w:rsidRDefault="005258BD" w:rsidP="005258BD">
            <w:pPr>
              <w:spacing w:after="6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F13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………………... zł</w:t>
            </w:r>
          </w:p>
          <w:p w:rsidR="005258BD" w:rsidRPr="00624A45" w:rsidRDefault="005258BD" w:rsidP="005258BD">
            <w:pPr>
              <w:spacing w:after="60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bidi="en-US"/>
              </w:rPr>
            </w:pPr>
            <w:r w:rsidRPr="00624A45">
              <w:rPr>
                <w:rFonts w:ascii="Times New Roman" w:eastAsia="Times New Roman" w:hAnsi="Times New Roman" w:cs="Times New Roman"/>
                <w:i/>
                <w:sz w:val="16"/>
                <w:szCs w:val="16"/>
                <w:lang w:bidi="en-US"/>
              </w:rPr>
              <w:t xml:space="preserve">Kwotę należy przenieść do Formularza ofertowego, stanowiącego Załącznik nr 1 </w:t>
            </w:r>
            <w:r w:rsidRPr="00624A45">
              <w:rPr>
                <w:rFonts w:ascii="Times New Roman" w:eastAsia="Times New Roman" w:hAnsi="Times New Roman" w:cs="Times New Roman"/>
                <w:i/>
                <w:sz w:val="16"/>
                <w:szCs w:val="16"/>
                <w:lang w:bidi="en-US"/>
              </w:rPr>
              <w:br/>
              <w:t>do Zapytania ofertowego</w:t>
            </w:r>
          </w:p>
          <w:p w:rsidR="005258BD" w:rsidRDefault="005258BD" w:rsidP="005258BD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</w:tbl>
    <w:p w:rsidR="00AC3AFD" w:rsidRPr="000F1306" w:rsidRDefault="00AC3AFD" w:rsidP="000F1306">
      <w:pPr>
        <w:spacing w:before="120" w:after="6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:rsidR="000F1306" w:rsidRPr="000F1306" w:rsidRDefault="000F1306" w:rsidP="000F1306">
      <w:p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F1306" w:rsidRPr="000F1306" w:rsidRDefault="000F1306" w:rsidP="000F1306">
      <w:p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F1306" w:rsidRPr="000F1306" w:rsidRDefault="000F1306" w:rsidP="000F1306">
      <w:pPr>
        <w:spacing w:after="60" w:line="240" w:lineRule="auto"/>
        <w:jc w:val="right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0F130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…………</w:t>
      </w:r>
      <w:r w:rsidR="00D1695C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………………</w:t>
      </w:r>
      <w:r w:rsidRPr="000F130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…………………………</w:t>
      </w:r>
    </w:p>
    <w:p w:rsidR="000F1306" w:rsidRPr="000F1306" w:rsidRDefault="000F1306" w:rsidP="000F1306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0F130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                  </w:t>
      </w:r>
      <w:r w:rsidRPr="000F1306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podpis osoby/osób upoważnionej/upoważnionych</w:t>
      </w:r>
    </w:p>
    <w:p w:rsidR="007459A6" w:rsidRDefault="000F1306" w:rsidP="00D1695C">
      <w:pPr>
        <w:spacing w:after="0" w:line="240" w:lineRule="auto"/>
        <w:ind w:left="4956"/>
        <w:jc w:val="right"/>
      </w:pPr>
      <w:r w:rsidRPr="000F1306">
        <w:rPr>
          <w:rFonts w:ascii="Times New Roman" w:eastAsia="Times New Roman" w:hAnsi="Times New Roman" w:cs="Times New Roman"/>
          <w:i/>
          <w:color w:val="FF0000"/>
          <w:sz w:val="16"/>
          <w:szCs w:val="16"/>
          <w:lang w:eastAsia="pl-PL"/>
        </w:rPr>
        <w:t xml:space="preserve">                             </w:t>
      </w:r>
      <w:r w:rsidRPr="000F1306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do reprezentowania Wykonawcy</w:t>
      </w:r>
    </w:p>
    <w:sectPr w:rsidR="007459A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C8A" w:rsidRDefault="00D44C8A" w:rsidP="00D43485">
      <w:pPr>
        <w:spacing w:after="0" w:line="240" w:lineRule="auto"/>
      </w:pPr>
      <w:r>
        <w:separator/>
      </w:r>
    </w:p>
  </w:endnote>
  <w:endnote w:type="continuationSeparator" w:id="0">
    <w:p w:rsidR="00D44C8A" w:rsidRDefault="00D44C8A" w:rsidP="00D43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C8A" w:rsidRDefault="00D44C8A" w:rsidP="00D43485">
      <w:pPr>
        <w:spacing w:after="0" w:line="240" w:lineRule="auto"/>
      </w:pPr>
      <w:r>
        <w:separator/>
      </w:r>
    </w:p>
  </w:footnote>
  <w:footnote w:type="continuationSeparator" w:id="0">
    <w:p w:rsidR="00D44C8A" w:rsidRDefault="00D44C8A" w:rsidP="00D43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485" w:rsidRDefault="00D43485" w:rsidP="00D43485">
    <w:pPr>
      <w:pStyle w:val="Legenda1"/>
      <w:spacing w:line="276" w:lineRule="auto"/>
      <w:jc w:val="right"/>
      <w:rPr>
        <w:rFonts w:ascii="Arial Narrow" w:hAnsi="Arial Narrow" w:cs="Arial"/>
        <w:b w:val="0"/>
        <w:sz w:val="20"/>
      </w:rPr>
    </w:pPr>
    <w:r w:rsidRPr="00547AD5">
      <w:rPr>
        <w:rFonts w:ascii="Arial Narrow" w:hAnsi="Arial Narrow" w:cs="Arial"/>
        <w:b w:val="0"/>
        <w:sz w:val="20"/>
      </w:rPr>
      <w:t xml:space="preserve">Załącznik nr </w:t>
    </w:r>
    <w:r>
      <w:rPr>
        <w:rFonts w:ascii="Arial Narrow" w:hAnsi="Arial Narrow" w:cs="Arial"/>
        <w:b w:val="0"/>
        <w:sz w:val="20"/>
      </w:rPr>
      <w:t>2</w:t>
    </w:r>
    <w:r w:rsidRPr="00547AD5">
      <w:rPr>
        <w:rFonts w:ascii="Arial Narrow" w:hAnsi="Arial Narrow" w:cs="Arial"/>
        <w:b w:val="0"/>
        <w:sz w:val="20"/>
      </w:rPr>
      <w:t xml:space="preserve"> do </w:t>
    </w:r>
    <w:r w:rsidRPr="00547AD5">
      <w:rPr>
        <w:rFonts w:ascii="Arial Narrow" w:hAnsi="Arial Narrow" w:cs="Arial"/>
        <w:b w:val="0"/>
        <w:bCs/>
        <w:sz w:val="20"/>
      </w:rPr>
      <w:t>zapytania ofertowego</w:t>
    </w:r>
    <w:r w:rsidRPr="00547AD5">
      <w:rPr>
        <w:rFonts w:ascii="Arial Narrow" w:hAnsi="Arial Narrow" w:cs="Arial"/>
        <w:b w:val="0"/>
        <w:sz w:val="20"/>
      </w:rPr>
      <w:t xml:space="preserve"> ZO/PK/DO-120.263.</w:t>
    </w:r>
    <w:r w:rsidR="00EC706D">
      <w:rPr>
        <w:rFonts w:ascii="Arial Narrow" w:hAnsi="Arial Narrow" w:cs="Arial"/>
        <w:b w:val="0"/>
        <w:sz w:val="20"/>
      </w:rPr>
      <w:t>024.2019</w:t>
    </w:r>
  </w:p>
  <w:p w:rsidR="00D43485" w:rsidRPr="00547AD5" w:rsidRDefault="00D43485" w:rsidP="00D43485">
    <w:r>
      <w:t>__________________________________________________________________________________</w:t>
    </w:r>
  </w:p>
  <w:p w:rsidR="00D43485" w:rsidRDefault="00D4348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10B9D"/>
    <w:multiLevelType w:val="hybridMultilevel"/>
    <w:tmpl w:val="680C119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450509DB"/>
    <w:multiLevelType w:val="hybridMultilevel"/>
    <w:tmpl w:val="B5C835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0115C"/>
    <w:multiLevelType w:val="hybridMultilevel"/>
    <w:tmpl w:val="4E34A6C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3B42141"/>
    <w:multiLevelType w:val="hybridMultilevel"/>
    <w:tmpl w:val="CBB67D4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7D7A787B"/>
    <w:multiLevelType w:val="hybridMultilevel"/>
    <w:tmpl w:val="A49A16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306"/>
    <w:rsid w:val="000F1306"/>
    <w:rsid w:val="00162ACD"/>
    <w:rsid w:val="00203418"/>
    <w:rsid w:val="005258BD"/>
    <w:rsid w:val="00610844"/>
    <w:rsid w:val="00624A45"/>
    <w:rsid w:val="006B1CFC"/>
    <w:rsid w:val="006F440A"/>
    <w:rsid w:val="007459A6"/>
    <w:rsid w:val="007B1702"/>
    <w:rsid w:val="00844909"/>
    <w:rsid w:val="009D0244"/>
    <w:rsid w:val="00AC3AFD"/>
    <w:rsid w:val="00B30B9B"/>
    <w:rsid w:val="00D12360"/>
    <w:rsid w:val="00D1695C"/>
    <w:rsid w:val="00D31E8A"/>
    <w:rsid w:val="00D43485"/>
    <w:rsid w:val="00D44C8A"/>
    <w:rsid w:val="00EC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3AF94"/>
  <w15:chartTrackingRefBased/>
  <w15:docId w15:val="{B93649AA-B528-4140-B2D0-478A59B4B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C3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31E8A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43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3485"/>
  </w:style>
  <w:style w:type="paragraph" w:styleId="Stopka">
    <w:name w:val="footer"/>
    <w:basedOn w:val="Normalny"/>
    <w:link w:val="StopkaZnak"/>
    <w:uiPriority w:val="99"/>
    <w:unhideWhenUsed/>
    <w:rsid w:val="00D43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3485"/>
  </w:style>
  <w:style w:type="paragraph" w:customStyle="1" w:styleId="Legenda1">
    <w:name w:val="Legenda1"/>
    <w:basedOn w:val="Normalny"/>
    <w:next w:val="Normalny"/>
    <w:rsid w:val="00D43485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34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34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105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Zamówienia 1</cp:lastModifiedBy>
  <cp:revision>11</cp:revision>
  <cp:lastPrinted>2018-12-04T07:29:00Z</cp:lastPrinted>
  <dcterms:created xsi:type="dcterms:W3CDTF">2018-12-03T12:08:00Z</dcterms:created>
  <dcterms:modified xsi:type="dcterms:W3CDTF">2019-03-05T13:02:00Z</dcterms:modified>
</cp:coreProperties>
</file>